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4253" w14:textId="627AFD96" w:rsidR="006E63BF" w:rsidRPr="00152EA6" w:rsidRDefault="00D82665" w:rsidP="00152EA6">
      <w:pPr>
        <w:pStyle w:val="berschrift1"/>
      </w:pPr>
      <w:r w:rsidRPr="00152EA6">
        <w:t>Erwartungsbild und Quellenanagaben</w:t>
      </w:r>
    </w:p>
    <w:p w14:paraId="235F5DEE" w14:textId="4D2C615A" w:rsidR="00D82665" w:rsidRPr="00152EA6" w:rsidRDefault="00D82665" w:rsidP="00152EA6">
      <w:pPr>
        <w:pStyle w:val="berschrift2"/>
      </w:pPr>
      <w:r w:rsidRPr="00152EA6">
        <w:t>Teil</w:t>
      </w:r>
      <w:r w:rsidR="00F2557D" w:rsidRPr="00152EA6">
        <w:t xml:space="preserve"> 1</w:t>
      </w:r>
      <w:r w:rsidRPr="00152EA6">
        <w:t>: Autotrophe und Heterotrophe Ernährung</w:t>
      </w:r>
    </w:p>
    <w:p w14:paraId="3A8BD401" w14:textId="33529C4E" w:rsidR="00D82665" w:rsidRPr="00152EA6" w:rsidRDefault="00D82665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Begrüßung</w:t>
      </w:r>
    </w:p>
    <w:p w14:paraId="06172C60" w14:textId="3360AB99" w:rsidR="00D82665" w:rsidRPr="00152EA6" w:rsidRDefault="00D82665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Wir kennen Grundsätzlich *2* Formen der Ernährung bei allen lebenden Organismen. Ernährung ist die Aufnahme von *Nahrung/Nährstoffen: Was kommt bei dir auf den Tisch?*, zur Aufrechterhaltung der *Lebensfunktionen/Lebensfunktion/Lebensprozesse*.</w:t>
      </w:r>
    </w:p>
    <w:p w14:paraId="7814F438" w14:textId="1F28938F" w:rsidR="00F2557D" w:rsidRPr="00152EA6" w:rsidRDefault="00D82665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Bild Lehrer:</w:t>
      </w:r>
      <w:r w:rsidR="00983BD7" w:rsidRPr="00152EA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2557D"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https://de.cleanpng.com/png-kwjcit/download-png.html</w:t>
        </w:r>
      </w:hyperlink>
    </w:p>
    <w:p w14:paraId="76FD6261" w14:textId="73DEEE60" w:rsidR="00D82665" w:rsidRPr="00152EA6" w:rsidRDefault="00D82665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Bild Tafel: </w:t>
      </w:r>
      <w:hyperlink r:id="rId6" w:history="1">
        <w:r w:rsidR="00983BD7"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https://de.cleanpng.com/png-kwjcit/download-png.html</w:t>
        </w:r>
      </w:hyperlink>
    </w:p>
    <w:p w14:paraId="32C5F05A" w14:textId="166EADFD" w:rsidR="00983BD7" w:rsidRPr="00152EA6" w:rsidRDefault="00983BD7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Denkst du, du hast letzte Woche gut aufgepasst?</w:t>
      </w:r>
    </w:p>
    <w:p w14:paraId="2F157C15" w14:textId="37A76453" w:rsidR="00983BD7" w:rsidRPr="00152EA6" w:rsidRDefault="00983BD7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Was bedeutet autotroph?</w:t>
      </w:r>
    </w:p>
    <w:p w14:paraId="2BC089D6" w14:textId="3C1BEC84" w:rsidR="00983BD7" w:rsidRPr="00152EA6" w:rsidRDefault="00983BD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Selbstständige Ernährung (autonom)</w:t>
      </w:r>
    </w:p>
    <w:p w14:paraId="164D55ED" w14:textId="5627C7AF" w:rsidR="00983BD7" w:rsidRPr="00152EA6" w:rsidRDefault="00983BD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Video autotroph: </w:t>
      </w:r>
      <w:hyperlink r:id="rId7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https://studyflix.de/biologie/autotroph-2805?topic_id=173</w:t>
        </w:r>
      </w:hyperlink>
      <w:r w:rsidRPr="00152EA6">
        <w:rPr>
          <w:rFonts w:ascii="Times New Roman" w:hAnsi="Times New Roman" w:cs="Times New Roman"/>
          <w:sz w:val="24"/>
          <w:szCs w:val="24"/>
        </w:rPr>
        <w:t xml:space="preserve"> (selbst gekürzt)</w:t>
      </w:r>
    </w:p>
    <w:p w14:paraId="7F683128" w14:textId="3522F457" w:rsidR="00983BD7" w:rsidRPr="00152EA6" w:rsidRDefault="00983BD7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Was bedeutet heterotroph?</w:t>
      </w:r>
    </w:p>
    <w:p w14:paraId="190475FD" w14:textId="4F247770" w:rsidR="00983BD7" w:rsidRPr="00152EA6" w:rsidRDefault="00983BD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Unselbstständige Ernährung (heteronom)</w:t>
      </w:r>
    </w:p>
    <w:p w14:paraId="4506EEFC" w14:textId="54A1B508" w:rsidR="00983BD7" w:rsidRPr="00152EA6" w:rsidRDefault="001A62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Video heterotroph: </w:t>
      </w:r>
      <w:hyperlink r:id="rId8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https://studyflix.de/biologie/heterotroph-2826?topic_id=173</w:t>
        </w:r>
      </w:hyperlink>
      <w:r w:rsidRPr="00152EA6">
        <w:rPr>
          <w:rFonts w:ascii="Times New Roman" w:hAnsi="Times New Roman" w:cs="Times New Roman"/>
          <w:sz w:val="24"/>
          <w:szCs w:val="24"/>
        </w:rPr>
        <w:t xml:space="preserve"> (selbst gekürzt)</w:t>
      </w:r>
    </w:p>
    <w:p w14:paraId="5AAAE545" w14:textId="6423E229" w:rsidR="001A62D3" w:rsidRPr="00152EA6" w:rsidRDefault="001A62D3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Welche Lebewesen ernähren sich Autotroph?</w:t>
      </w:r>
    </w:p>
    <w:p w14:paraId="4FA83D4C" w14:textId="7464CCE7" w:rsidR="001A62D3" w:rsidRPr="00152EA6" w:rsidRDefault="001A62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Algen, grüne Pflanzen, viele Bakterien</w:t>
      </w:r>
    </w:p>
    <w:p w14:paraId="5A15BD31" w14:textId="0B557D3B" w:rsidR="001A62D3" w:rsidRPr="00152EA6" w:rsidRDefault="001A62D3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Welche Lebewesen ernähren sich Heterotroph?</w:t>
      </w:r>
    </w:p>
    <w:p w14:paraId="597D10B6" w14:textId="603426EA" w:rsidR="001A62D3" w:rsidRPr="00152EA6" w:rsidRDefault="001A62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Tiere, Insekten, viele Bakterien</w:t>
      </w:r>
    </w:p>
    <w:p w14:paraId="4BC5B613" w14:textId="5882A20B" w:rsidR="001A62D3" w:rsidRPr="00152EA6" w:rsidRDefault="001A62D3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Text: Anorganische Stoffe</w:t>
      </w:r>
    </w:p>
    <w:p w14:paraId="2302D5E4" w14:textId="77777777" w:rsidR="001617F9" w:rsidRPr="00152EA6" w:rsidRDefault="001617F9" w:rsidP="00152EA6">
      <w:pPr>
        <w:pStyle w:val="StandardWeb"/>
        <w:spacing w:before="0" w:beforeAutospacing="0" w:after="0" w:afterAutospacing="0" w:line="276" w:lineRule="auto"/>
        <w:jc w:val="both"/>
      </w:pPr>
      <w:proofErr w:type="spellStart"/>
      <w:r w:rsidRPr="00152EA6">
        <w:t>sofatutor</w:t>
      </w:r>
      <w:proofErr w:type="spellEnd"/>
      <w:r w:rsidRPr="00152EA6">
        <w:t xml:space="preserve"> GmbH. (2021). </w:t>
      </w:r>
      <w:r w:rsidRPr="00152EA6">
        <w:rPr>
          <w:i/>
          <w:iCs/>
        </w:rPr>
        <w:t>Autotrophe und heterotrophe Ernährung – Fotosynthese als Grundlage des Lebens</w:t>
      </w:r>
      <w:r w:rsidRPr="00152EA6">
        <w:t xml:space="preserve">. sofatutor.com. Abgerufen am 2. November 2021, von </w:t>
      </w:r>
      <w:hyperlink r:id="rId9" w:anchor="autotrophe-und-heterotrophe-ernaehrung" w:history="1">
        <w:r w:rsidRPr="00152EA6">
          <w:rPr>
            <w:rStyle w:val="Hyperlink"/>
          </w:rPr>
          <w:t>https://www.sofatutor.com/biologie/videos/autotrophe-und-heterotrophe-ernaehrung-fotosynthese-als-grundlage-des-lebens#autotrophe-und-heterotrophe-ernaehrung</w:t>
        </w:r>
      </w:hyperlink>
    </w:p>
    <w:p w14:paraId="3ED45CFA" w14:textId="77777777" w:rsidR="001617F9" w:rsidRPr="00152EA6" w:rsidRDefault="001617F9" w:rsidP="00152EA6">
      <w:pPr>
        <w:pStyle w:val="StandardWeb"/>
        <w:spacing w:before="0" w:beforeAutospacing="0" w:after="0" w:afterAutospacing="0" w:line="276" w:lineRule="auto"/>
        <w:jc w:val="both"/>
      </w:pPr>
      <w:r w:rsidRPr="00152EA6">
        <w:t xml:space="preserve">Schülerlexikon. (2021). </w:t>
      </w:r>
      <w:r w:rsidRPr="00152EA6">
        <w:rPr>
          <w:i/>
          <w:iCs/>
        </w:rPr>
        <w:t>Ernährung in Biologie | Schülerlexikon | Lernhelfer</w:t>
      </w:r>
      <w:r w:rsidRPr="00152EA6">
        <w:t xml:space="preserve">. Lernhelfer. Abgerufen am 2. November 2021, von </w:t>
      </w:r>
      <w:hyperlink r:id="rId10" w:history="1">
        <w:r w:rsidRPr="00152EA6">
          <w:rPr>
            <w:rStyle w:val="Hyperlink"/>
          </w:rPr>
          <w:t>https://www.lernhelfer.de/schuelerlexikon/biologie/artikel/ernaehrung</w:t>
        </w:r>
      </w:hyperlink>
    </w:p>
    <w:p w14:paraId="73FFB1CB" w14:textId="77777777" w:rsidR="001617F9" w:rsidRPr="00152EA6" w:rsidRDefault="001617F9" w:rsidP="00152EA6">
      <w:pPr>
        <w:pStyle w:val="StandardWeb"/>
        <w:spacing w:before="0" w:beforeAutospacing="0" w:after="0" w:afterAutospacing="0" w:line="276" w:lineRule="auto"/>
        <w:jc w:val="both"/>
      </w:pPr>
      <w:proofErr w:type="spellStart"/>
      <w:r w:rsidRPr="00152EA6">
        <w:t>Studyflix</w:t>
      </w:r>
      <w:proofErr w:type="spellEnd"/>
      <w:r w:rsidRPr="00152EA6">
        <w:t xml:space="preserve"> GmbH. (2021b). </w:t>
      </w:r>
      <w:r w:rsidRPr="00152EA6">
        <w:rPr>
          <w:i/>
          <w:iCs/>
        </w:rPr>
        <w:t>Autotroph</w:t>
      </w:r>
      <w:r w:rsidRPr="00152EA6">
        <w:t xml:space="preserve">. </w:t>
      </w:r>
      <w:proofErr w:type="spellStart"/>
      <w:r w:rsidRPr="00152EA6">
        <w:t>Studyflix</w:t>
      </w:r>
      <w:proofErr w:type="spellEnd"/>
      <w:r w:rsidRPr="00152EA6">
        <w:t xml:space="preserve">. Abgerufen am 2. November 2021, von </w:t>
      </w:r>
      <w:hyperlink r:id="rId11" w:history="1">
        <w:r w:rsidRPr="00152EA6">
          <w:rPr>
            <w:rStyle w:val="Hyperlink"/>
          </w:rPr>
          <w:t>https://studyflix.de/biologie/autotroph-2805</w:t>
        </w:r>
      </w:hyperlink>
    </w:p>
    <w:p w14:paraId="3354A3D2" w14:textId="77777777" w:rsidR="001617F9" w:rsidRPr="00152EA6" w:rsidRDefault="001617F9" w:rsidP="00152EA6">
      <w:pPr>
        <w:pStyle w:val="StandardWeb"/>
        <w:spacing w:before="0" w:beforeAutospacing="0" w:after="0" w:afterAutospacing="0" w:line="276" w:lineRule="auto"/>
        <w:jc w:val="both"/>
      </w:pPr>
      <w:proofErr w:type="spellStart"/>
      <w:r w:rsidRPr="00152EA6">
        <w:t>Studyflix</w:t>
      </w:r>
      <w:proofErr w:type="spellEnd"/>
      <w:r w:rsidRPr="00152EA6">
        <w:t xml:space="preserve"> GmbH. (2021d). </w:t>
      </w:r>
      <w:r w:rsidRPr="00152EA6">
        <w:rPr>
          <w:i/>
          <w:iCs/>
        </w:rPr>
        <w:t>Heterotroph</w:t>
      </w:r>
      <w:r w:rsidRPr="00152EA6">
        <w:t xml:space="preserve">. </w:t>
      </w:r>
      <w:proofErr w:type="spellStart"/>
      <w:r w:rsidRPr="00152EA6">
        <w:t>Studyflix</w:t>
      </w:r>
      <w:proofErr w:type="spellEnd"/>
      <w:r w:rsidRPr="00152EA6">
        <w:t xml:space="preserve">. Abgerufen am 2. November 2021, von </w:t>
      </w:r>
      <w:hyperlink r:id="rId12" w:history="1">
        <w:r w:rsidRPr="00152EA6">
          <w:rPr>
            <w:rStyle w:val="Hyperlink"/>
          </w:rPr>
          <w:t>https://studyflix.de/biologie/heterotroph-2826</w:t>
        </w:r>
      </w:hyperlink>
    </w:p>
    <w:p w14:paraId="268F6D3E" w14:textId="77777777" w:rsidR="001617F9" w:rsidRPr="00152EA6" w:rsidRDefault="001617F9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36E4D" w14:textId="02C38765" w:rsidR="001679C8" w:rsidRPr="00152EA6" w:rsidRDefault="001679C8" w:rsidP="00152EA6">
      <w:pPr>
        <w:pStyle w:val="Standard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52EA6">
        <w:t>Lückentext: Autotrophe Ernährung</w:t>
      </w:r>
    </w:p>
    <w:p w14:paraId="740C39AF" w14:textId="77777777" w:rsidR="001617F9" w:rsidRPr="00152EA6" w:rsidRDefault="001617F9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Begriff autotroph bzw. </w:t>
      </w:r>
      <w:r w:rsidRPr="00152EA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Autotrophie</w:t>
      </w: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bedeutet aus dem Griechischen übersetzt </w:t>
      </w:r>
      <w:proofErr w:type="spellStart"/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soviel</w:t>
      </w:r>
      <w:proofErr w:type="spellEnd"/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wie *Selbsternährung/Selbstständige Ernährung/selbstständige Ernährung: autonome E.*. Das heißt, es gibt Lebewesen, die ihre lebensnotwendigen Stoffe *komplett selbst/selbst/alleine/eigenständig* herstellen können. Das bezeichnest du dann als autotrophe Ernährung. Dafür nehmen sie *anorganische* Stoffe (z.B. *Wasser/Mineralsalze/Mineralien* CO2) aus ihrer Umwelt auf und wandeln sie in *organische* Stoffe (z.B. *Glucose/Zucker/Traubenzucker*) um. Dazu gehören Bau- und Reservestoffe.</w:t>
      </w:r>
    </w:p>
    <w:p w14:paraId="140DD215" w14:textId="51DDA869" w:rsidR="001617F9" w:rsidRPr="00152EA6" w:rsidRDefault="001617F9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Umwandlung benötigen autotrophe Lebewesen *Energie*. Diese bekommen sie meist in Form von *Licht/Lichtenergie/chemischer Energie* oder *Licht/Lichtenergie/chemischer Energie*. Pflanzen benutzen meist *Licht/Sonnenlicht* als *Energiequelle*, wodurch sie *Fotosynthese/Photosynthese* betreiben können. Andere Lebewesen, wie zum Beispiel </w:t>
      </w: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*Schwefelbakterien/Bakterien*, können *chemische Energie/ chemische Reaktionen* als Quelle nutzen.</w:t>
      </w:r>
    </w:p>
    <w:p w14:paraId="3F92B882" w14:textId="6B28836C" w:rsidR="001617F9" w:rsidRPr="00152EA6" w:rsidRDefault="001617F9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Selbstkontrollfrage 1</w:t>
      </w:r>
    </w:p>
    <w:p w14:paraId="72AAC746" w14:textId="6F02BB3E" w:rsidR="001617F9" w:rsidRPr="00152EA6" w:rsidRDefault="001617F9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Text: Organische Stoffe</w:t>
      </w:r>
    </w:p>
    <w:p w14:paraId="51318D63" w14:textId="77777777" w:rsidR="001617F9" w:rsidRPr="00152EA6" w:rsidRDefault="001617F9" w:rsidP="00152EA6">
      <w:pPr>
        <w:pStyle w:val="StandardWeb"/>
        <w:spacing w:before="0" w:beforeAutospacing="0" w:after="0" w:afterAutospacing="0" w:line="276" w:lineRule="auto"/>
        <w:jc w:val="both"/>
      </w:pPr>
      <w:proofErr w:type="spellStart"/>
      <w:r w:rsidRPr="00152EA6">
        <w:t>sofatutor</w:t>
      </w:r>
      <w:proofErr w:type="spellEnd"/>
      <w:r w:rsidRPr="00152EA6">
        <w:t xml:space="preserve"> GmbH. (2021). </w:t>
      </w:r>
      <w:r w:rsidRPr="00152EA6">
        <w:rPr>
          <w:i/>
          <w:iCs/>
        </w:rPr>
        <w:t>Autotrophe und heterotrophe Ernährung – Fotosynthese als Grundlage des Lebens</w:t>
      </w:r>
      <w:r w:rsidRPr="00152EA6">
        <w:t xml:space="preserve">. sofatutor.com. Abgerufen am 2. November 2021, von </w:t>
      </w:r>
      <w:hyperlink r:id="rId13" w:anchor="autotrophe-und-heterotrophe-ernaehrung" w:history="1">
        <w:r w:rsidRPr="00152EA6">
          <w:rPr>
            <w:rStyle w:val="Hyperlink"/>
          </w:rPr>
          <w:t>https://www.sofatutor.com/biologie/videos/autotrophe-und-heterotrophe-ernaehrung-fotosynthese-als-grundlage-des-lebens#autotrophe-und-heterotrophe-ernaehrung</w:t>
        </w:r>
      </w:hyperlink>
    </w:p>
    <w:p w14:paraId="750A0247" w14:textId="77777777" w:rsidR="001617F9" w:rsidRPr="00152EA6" w:rsidRDefault="001617F9" w:rsidP="00152EA6">
      <w:pPr>
        <w:pStyle w:val="StandardWeb"/>
        <w:spacing w:before="0" w:beforeAutospacing="0" w:after="0" w:afterAutospacing="0" w:line="276" w:lineRule="auto"/>
        <w:jc w:val="both"/>
      </w:pPr>
      <w:r w:rsidRPr="00152EA6">
        <w:t xml:space="preserve">Schülerlexikon. (2021). </w:t>
      </w:r>
      <w:r w:rsidRPr="00152EA6">
        <w:rPr>
          <w:i/>
          <w:iCs/>
        </w:rPr>
        <w:t>Ernährung in Biologie | Schülerlexikon | Lernhelfer</w:t>
      </w:r>
      <w:r w:rsidRPr="00152EA6">
        <w:t xml:space="preserve">. Lernhelfer. Abgerufen am 2. November 2021, von </w:t>
      </w:r>
      <w:hyperlink r:id="rId14" w:history="1">
        <w:r w:rsidRPr="00152EA6">
          <w:rPr>
            <w:rStyle w:val="Hyperlink"/>
          </w:rPr>
          <w:t>https://www.lernhelfer.de/schuelerlexikon/biologie/artikel/ernaehrung</w:t>
        </w:r>
      </w:hyperlink>
    </w:p>
    <w:p w14:paraId="1C064C8A" w14:textId="77777777" w:rsidR="001617F9" w:rsidRPr="00152EA6" w:rsidRDefault="001617F9" w:rsidP="00152EA6">
      <w:pPr>
        <w:pStyle w:val="StandardWeb"/>
        <w:spacing w:before="0" w:beforeAutospacing="0" w:after="0" w:afterAutospacing="0" w:line="276" w:lineRule="auto"/>
        <w:jc w:val="both"/>
      </w:pPr>
      <w:proofErr w:type="spellStart"/>
      <w:r w:rsidRPr="00152EA6">
        <w:t>Studyflix</w:t>
      </w:r>
      <w:proofErr w:type="spellEnd"/>
      <w:r w:rsidRPr="00152EA6">
        <w:t xml:space="preserve"> GmbH. (2021b). </w:t>
      </w:r>
      <w:r w:rsidRPr="00152EA6">
        <w:rPr>
          <w:i/>
          <w:iCs/>
        </w:rPr>
        <w:t>Autotroph</w:t>
      </w:r>
      <w:r w:rsidRPr="00152EA6">
        <w:t xml:space="preserve">. </w:t>
      </w:r>
      <w:proofErr w:type="spellStart"/>
      <w:r w:rsidRPr="00152EA6">
        <w:t>Studyflix</w:t>
      </w:r>
      <w:proofErr w:type="spellEnd"/>
      <w:r w:rsidRPr="00152EA6">
        <w:t xml:space="preserve">. Abgerufen am 2. November 2021, von </w:t>
      </w:r>
      <w:hyperlink r:id="rId15" w:history="1">
        <w:r w:rsidRPr="00152EA6">
          <w:rPr>
            <w:rStyle w:val="Hyperlink"/>
          </w:rPr>
          <w:t>https://studyflix.de/biologie/autotroph-2805</w:t>
        </w:r>
      </w:hyperlink>
    </w:p>
    <w:p w14:paraId="38B30F98" w14:textId="77777777" w:rsidR="001617F9" w:rsidRPr="00152EA6" w:rsidRDefault="001617F9" w:rsidP="00152EA6">
      <w:pPr>
        <w:pStyle w:val="StandardWeb"/>
        <w:spacing w:before="0" w:beforeAutospacing="0" w:after="0" w:afterAutospacing="0" w:line="276" w:lineRule="auto"/>
        <w:jc w:val="both"/>
      </w:pPr>
      <w:proofErr w:type="spellStart"/>
      <w:r w:rsidRPr="00152EA6">
        <w:t>Studyflix</w:t>
      </w:r>
      <w:proofErr w:type="spellEnd"/>
      <w:r w:rsidRPr="00152EA6">
        <w:t xml:space="preserve"> GmbH. (2021d). </w:t>
      </w:r>
      <w:r w:rsidRPr="00152EA6">
        <w:rPr>
          <w:i/>
          <w:iCs/>
        </w:rPr>
        <w:t>Heterotroph</w:t>
      </w:r>
      <w:r w:rsidRPr="00152EA6">
        <w:t xml:space="preserve">. </w:t>
      </w:r>
      <w:proofErr w:type="spellStart"/>
      <w:r w:rsidRPr="00152EA6">
        <w:t>Studyflix</w:t>
      </w:r>
      <w:proofErr w:type="spellEnd"/>
      <w:r w:rsidRPr="00152EA6">
        <w:t xml:space="preserve">. Abgerufen am 2. November 2021, von </w:t>
      </w:r>
      <w:hyperlink r:id="rId16" w:history="1">
        <w:r w:rsidRPr="00152EA6">
          <w:rPr>
            <w:rStyle w:val="Hyperlink"/>
          </w:rPr>
          <w:t>https://studyflix.de/biologie/heterotroph-2826</w:t>
        </w:r>
      </w:hyperlink>
    </w:p>
    <w:p w14:paraId="56D63946" w14:textId="2771FAC9" w:rsidR="001617F9" w:rsidRPr="00152EA6" w:rsidRDefault="001617F9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Lückentext: Heterotrophe Ernährung</w:t>
      </w:r>
    </w:p>
    <w:p w14:paraId="60DB80A5" w14:textId="77777777" w:rsidR="001617F9" w:rsidRPr="00152EA6" w:rsidRDefault="001617F9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Begriff heterotroph (auch </w:t>
      </w:r>
      <w:r w:rsidRPr="00152EA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Heterotrophie</w:t>
      </w: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) bedeutet aus dem Griechischen übersetzt so viel wie sich *von anderen ernährend/fremdernährend/unselbstständig ernährend</w:t>
      </w:r>
      <w:r w:rsidRPr="00152EA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*</w:t>
      </w: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. Das heißt, heterotrophe Lebewesen müssen *andere Lebewesen/andere Organismen* wie *Tiere/Pflanzen* oder *Tiere/Pflanzen* über die Nahrung zu sich nehmen, um alle lebenswichtigen Stoffe herstellen zu können. Diese Lebewesen nehmen *körperfremde*, *organische* Stoffe (*Kohlenhydrate/Fette/Eiweiße/Proteine/Zucker*) auf.</w:t>
      </w:r>
    </w:p>
    <w:p w14:paraId="5FE3156D" w14:textId="0C46BA3A" w:rsidR="001617F9" w:rsidRPr="00152EA6" w:rsidRDefault="001617F9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Wir Menschen ernähren uns, genauso wie *Tiere/Pilze*, *Tiere/Pilze* und die meisten Bakterien, *heterotroph*. Wichtige Nährstoffe, die wir durch Pflanzen oder Tiere aufnehmen, verwenden wir als *Energiequelle/Quelle für Energie</w:t>
      </w:r>
      <w:r w:rsidRPr="00152EA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*</w:t>
      </w: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. Die gewonnene *Energie* benutzen wir dann, um *körpereigene*, *organische* Stoffe wie zum Beispiel *Proteine/Fette/Kohlenhydrate/Reservestoffe* aufzubauen. Diesen Vorgang nennt man *Verdauung*.</w:t>
      </w:r>
    </w:p>
    <w:p w14:paraId="1062FD71" w14:textId="3F3F3402" w:rsidR="001617F9" w:rsidRPr="00152EA6" w:rsidRDefault="001617F9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Selbstkontrollfrage 2</w:t>
      </w:r>
    </w:p>
    <w:p w14:paraId="76BB1820" w14:textId="5AE14FCF" w:rsidR="001617F9" w:rsidRPr="00152EA6" w:rsidRDefault="001617F9" w:rsidP="00152EA6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Ende</w:t>
      </w:r>
    </w:p>
    <w:p w14:paraId="10BF902B" w14:textId="3A9F9C9A" w:rsidR="001617F9" w:rsidRPr="00152EA6" w:rsidRDefault="001617F9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 Ende: </w:t>
      </w:r>
      <w:hyperlink r:id="rId17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https://de.cleanpng.com/png-prj054/download-png.html</w:t>
        </w:r>
      </w:hyperlink>
    </w:p>
    <w:p w14:paraId="184790CC" w14:textId="29896FFA" w:rsidR="00F2557D" w:rsidRPr="00152EA6" w:rsidRDefault="00F2557D" w:rsidP="00152EA6">
      <w:pPr>
        <w:pStyle w:val="berschrift2"/>
        <w:rPr>
          <w:rFonts w:eastAsia="Times New Roman"/>
          <w:lang w:eastAsia="de-DE"/>
        </w:rPr>
      </w:pPr>
      <w:r w:rsidRPr="00152EA6">
        <w:rPr>
          <w:rFonts w:eastAsia="Times New Roman"/>
          <w:lang w:eastAsia="de-DE"/>
        </w:rPr>
        <w:t xml:space="preserve">Teil 2: </w:t>
      </w:r>
      <w:proofErr w:type="spellStart"/>
      <w:r w:rsidRPr="00152EA6">
        <w:rPr>
          <w:rFonts w:eastAsia="Times New Roman"/>
          <w:lang w:eastAsia="de-DE"/>
        </w:rPr>
        <w:t>Trophieebenen</w:t>
      </w:r>
      <w:proofErr w:type="spellEnd"/>
    </w:p>
    <w:p w14:paraId="18998205" w14:textId="7E4A11C2" w:rsidR="00F2557D" w:rsidRPr="00152EA6" w:rsidRDefault="00F2557D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Begrüßung</w:t>
      </w:r>
    </w:p>
    <w:p w14:paraId="48E2F99F" w14:textId="77777777" w:rsidR="00F2557D" w:rsidRPr="00152EA6" w:rsidRDefault="00F2557D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 Lehrer: </w:t>
      </w:r>
      <w:hyperlink r:id="rId18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https://de.cleanpng.com/png-kwjcit/download-png.html</w:t>
        </w:r>
      </w:hyperlink>
    </w:p>
    <w:p w14:paraId="7A98448C" w14:textId="4CBD8410" w:rsidR="00F2557D" w:rsidRPr="00152EA6" w:rsidRDefault="00F2557D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Nahrungsbeziehungen</w:t>
      </w:r>
    </w:p>
    <w:p w14:paraId="64E19D54" w14:textId="220EC632" w:rsidR="00F2557D" w:rsidRPr="00152EA6" w:rsidRDefault="00F2557D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Text 1: </w:t>
      </w:r>
      <w:hyperlink r:id="rId19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https://www.lernhelfer.de/schuelerlexikon/biologie/artikel/nahrungspyramide#</w:t>
        </w:r>
      </w:hyperlink>
    </w:p>
    <w:p w14:paraId="6AF3943F" w14:textId="0E03BC60" w:rsidR="00F2557D" w:rsidRPr="00152EA6" w:rsidRDefault="00F2557D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Text: </w:t>
      </w:r>
      <w:proofErr w:type="spellStart"/>
      <w:r w:rsidRPr="00152EA6">
        <w:rPr>
          <w:rFonts w:ascii="Times New Roman" w:hAnsi="Times New Roman" w:cs="Times New Roman"/>
          <w:sz w:val="24"/>
          <w:szCs w:val="24"/>
        </w:rPr>
        <w:t>Def</w:t>
      </w:r>
      <w:proofErr w:type="spellEnd"/>
      <w:r w:rsidRPr="00152EA6">
        <w:rPr>
          <w:rFonts w:ascii="Times New Roman" w:hAnsi="Times New Roman" w:cs="Times New Roman"/>
          <w:sz w:val="24"/>
          <w:szCs w:val="24"/>
        </w:rPr>
        <w:t xml:space="preserve">. Ökosystem: </w:t>
      </w:r>
      <w:hyperlink r:id="rId20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https://www.biologie-schule.de/oekosystem.php</w:t>
        </w:r>
      </w:hyperlink>
    </w:p>
    <w:p w14:paraId="6FD7F670" w14:textId="3D4224E7" w:rsidR="00F2557D" w:rsidRPr="00152EA6" w:rsidRDefault="00F2557D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Bild Nahrungskette: </w:t>
      </w:r>
      <w:hyperlink r:id="rId21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https://www.lernhelfer.de/sites/default/files/lexicon/image/BWS-BIO1-0363-01.gif</w:t>
        </w:r>
      </w:hyperlink>
      <w:r w:rsidRPr="00152EA6">
        <w:rPr>
          <w:rFonts w:ascii="Times New Roman" w:hAnsi="Times New Roman" w:cs="Times New Roman"/>
          <w:sz w:val="24"/>
          <w:szCs w:val="24"/>
        </w:rPr>
        <w:t>.</w:t>
      </w:r>
    </w:p>
    <w:p w14:paraId="6F36EACA" w14:textId="77777777" w:rsidR="00C17637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Text Nahrungsnetz: </w:t>
      </w:r>
      <w:hyperlink r:id="rId22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https://www.lernhelfer.de/schuelerlexikon/biologie/artikel/nahrungspyramide#</w:t>
        </w:r>
      </w:hyperlink>
    </w:p>
    <w:p w14:paraId="4FF05D5D" w14:textId="26AD4BDF" w:rsidR="00F2557D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 Nahrungsnetz: </w:t>
      </w:r>
      <w:hyperlink r:id="rId23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https://www.lernhelfer.de/sites/default/files/lexicon/image/BWS-BIO1-0363-03.gif</w:t>
        </w:r>
      </w:hyperlink>
    </w:p>
    <w:p w14:paraId="761533B7" w14:textId="6DD115FB" w:rsidR="00C17637" w:rsidRPr="00152EA6" w:rsidRDefault="00C17637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Woraus besteht ein Ökosystem</w:t>
      </w:r>
    </w:p>
    <w:p w14:paraId="09452118" w14:textId="10C44522" w:rsidR="00C17637" w:rsidRPr="00152EA6" w:rsidRDefault="00C17637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Lebensraum und Lebewesen</w:t>
      </w:r>
    </w:p>
    <w:p w14:paraId="549CE90A" w14:textId="107B2F7C" w:rsidR="00C17637" w:rsidRPr="00152EA6" w:rsidRDefault="00C17637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hAnsi="Times New Roman" w:cs="Times New Roman"/>
          <w:sz w:val="24"/>
          <w:szCs w:val="24"/>
        </w:rPr>
        <w:lastRenderedPageBreak/>
        <w:t>Wie viele Wechselwirkungen bestehen innerhalb von Ökosystemen?</w:t>
      </w:r>
    </w:p>
    <w:p w14:paraId="60D96842" w14:textId="33C98EE4" w:rsidR="00C17637" w:rsidRPr="00152EA6" w:rsidRDefault="00C17637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Eine kaum überschaubare Anzahl</w:t>
      </w:r>
    </w:p>
    <w:p w14:paraId="567B8576" w14:textId="30E6A6B4" w:rsidR="00C17637" w:rsidRPr="00152EA6" w:rsidRDefault="00C17637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Unterscheidung Nahrungskette Nahrungsnetz</w:t>
      </w:r>
    </w:p>
    <w:p w14:paraId="1B961578" w14:textId="4357A4BA" w:rsidR="00C17637" w:rsidRPr="00152EA6" w:rsidRDefault="00C17637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 Wald: </w:t>
      </w:r>
      <w:hyperlink r:id="rId24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https://de.cleanpng.com/png-pdhjj2/download-png.html</w:t>
        </w:r>
      </w:hyperlink>
    </w:p>
    <w:p w14:paraId="3D2D9294" w14:textId="2CDCACE7" w:rsidR="00C17637" w:rsidRPr="00152EA6" w:rsidRDefault="00C17637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Fragen:</w:t>
      </w:r>
    </w:p>
    <w:p w14:paraId="28E1ECCA" w14:textId="331BE6A4" w:rsidR="00C17637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Was ist ein Kennzeichen von Ökosystemen?</w:t>
      </w:r>
    </w:p>
    <w:p w14:paraId="506BF0ED" w14:textId="287B7F06" w:rsidR="00C17637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Wechselwirkungen</w:t>
      </w:r>
    </w:p>
    <w:p w14:paraId="24C4CD5E" w14:textId="3ADFF767" w:rsidR="00C17637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Beziehungen</w:t>
      </w:r>
    </w:p>
    <w:p w14:paraId="3D22FF76" w14:textId="4142F527" w:rsidR="00C17637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Bei Störungen kann es zu Beeinträchtigungen kommen.</w:t>
      </w:r>
    </w:p>
    <w:p w14:paraId="40C3B6C1" w14:textId="03FEEA94" w:rsidR="00C17637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Was kennzeichnet eine Nahrungskette?</w:t>
      </w:r>
    </w:p>
    <w:p w14:paraId="6579DC6C" w14:textId="5F3DB8B4" w:rsidR="00C17637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Lineare Reihe von Organismen</w:t>
      </w:r>
    </w:p>
    <w:p w14:paraId="5DE3BAE3" w14:textId="3E777845" w:rsidR="00C17637" w:rsidRPr="00152EA6" w:rsidRDefault="00C17637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Lebewesen sind über Nahrung voneinander abhängig</w:t>
      </w:r>
    </w:p>
    <w:p w14:paraId="084DBA60" w14:textId="42BBB98D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Was kennzeichnet ein Nahrungsnetz?</w:t>
      </w:r>
    </w:p>
    <w:p w14:paraId="36CA39BA" w14:textId="68204A68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Verbindet viele Nahrungsketten</w:t>
      </w:r>
    </w:p>
    <w:p w14:paraId="39D355D1" w14:textId="153FC571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Verbindet viele Organismen</w:t>
      </w:r>
    </w:p>
    <w:p w14:paraId="4A864057" w14:textId="59661162" w:rsidR="00192B8F" w:rsidRPr="00152EA6" w:rsidRDefault="00192B8F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Selbstkontrollfrage</w:t>
      </w:r>
    </w:p>
    <w:p w14:paraId="3BB5C115" w14:textId="68C75092" w:rsidR="00C87518" w:rsidRPr="00152EA6" w:rsidRDefault="00C87518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Aufgabenstellung</w:t>
      </w:r>
    </w:p>
    <w:p w14:paraId="1A3240DA" w14:textId="416ACFAC" w:rsidR="00C87518" w:rsidRPr="00152EA6" w:rsidRDefault="00C87518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Text Produzenten Konsumenten Destruenten</w:t>
      </w:r>
    </w:p>
    <w:p w14:paraId="39ADE322" w14:textId="07369D55" w:rsidR="00C87518" w:rsidRPr="00152EA6" w:rsidRDefault="00C87518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Text: </w:t>
      </w:r>
      <w:hyperlink r:id="rId25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https://www.lernhelfer.de/schuelerlexikon/biologie/artikel/nahrungspyramide#</w:t>
        </w:r>
      </w:hyperlink>
    </w:p>
    <w:p w14:paraId="553E6CB1" w14:textId="4010CB16" w:rsidR="00C87518" w:rsidRPr="00152EA6" w:rsidRDefault="00C87518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hAnsi="Times New Roman" w:cs="Times New Roman"/>
          <w:sz w:val="24"/>
          <w:szCs w:val="24"/>
        </w:rPr>
        <w:t>Welche Gruppen von Organismen gibt es?</w:t>
      </w:r>
    </w:p>
    <w:p w14:paraId="5F4BF012" w14:textId="4DBB4EF6" w:rsidR="00C87518" w:rsidRPr="00152EA6" w:rsidRDefault="00C87518" w:rsidP="00152EA6">
      <w:pPr>
        <w:spacing w:after="0" w:line="276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Konsumenten, Produzenten, Destruenten</w:t>
      </w:r>
    </w:p>
    <w:p w14:paraId="11E06FC7" w14:textId="0149661F" w:rsidR="00192B8F" w:rsidRPr="00152EA6" w:rsidRDefault="00192B8F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Fragen Konsumenten Produzenten Destruenten</w:t>
      </w:r>
    </w:p>
    <w:p w14:paraId="77DF653C" w14:textId="6DAB732B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Zu welcher Organismengruppe gehören Pflanzen?</w:t>
      </w:r>
    </w:p>
    <w:p w14:paraId="656E31DB" w14:textId="54581415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Produzenten</w:t>
      </w:r>
    </w:p>
    <w:p w14:paraId="5207505B" w14:textId="2B81995B" w:rsidR="00192B8F" w:rsidRPr="00152EA6" w:rsidRDefault="00192B8F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hAnsi="Times New Roman" w:cs="Times New Roman"/>
          <w:sz w:val="24"/>
          <w:szCs w:val="24"/>
        </w:rPr>
        <w:t>Bild:</w:t>
      </w: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6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https://de.cleanpng.com/png-pdhjj2/download-png.html</w:t>
        </w:r>
      </w:hyperlink>
    </w:p>
    <w:p w14:paraId="25E4F08F" w14:textId="64AF007C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Zu welcher Gruppe von Organismen gehören Tiere?</w:t>
      </w:r>
    </w:p>
    <w:p w14:paraId="28B273AF" w14:textId="34F67C3F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Konsumenten</w:t>
      </w:r>
    </w:p>
    <w:p w14:paraId="6F095FF0" w14:textId="506C5CD0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Bild: </w:t>
      </w:r>
      <w:hyperlink r:id="rId27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https://de.cleanpng.com/png-xhzi33/download-png.html</w:t>
        </w:r>
      </w:hyperlink>
    </w:p>
    <w:p w14:paraId="66E1E675" w14:textId="7962CF8A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Zu welcher Gruppe von Organismen gehören bodenbewohnende Tiere?</w:t>
      </w:r>
    </w:p>
    <w:p w14:paraId="5EC0E18F" w14:textId="639516C0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Destruenten</w:t>
      </w:r>
    </w:p>
    <w:p w14:paraId="69969CB0" w14:textId="25D11826" w:rsidR="00192B8F" w:rsidRPr="00152EA6" w:rsidRDefault="00192B8F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Bild: </w:t>
      </w:r>
      <w:hyperlink r:id="rId28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https://de.cleanpng.com/png-srp0zs/download-png.html</w:t>
        </w:r>
      </w:hyperlink>
    </w:p>
    <w:p w14:paraId="6198290B" w14:textId="32A43639" w:rsidR="00C87518" w:rsidRPr="00152EA6" w:rsidRDefault="00C87518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Aufgabenstellung</w:t>
      </w:r>
    </w:p>
    <w:p w14:paraId="60C0F030" w14:textId="7703A79B" w:rsidR="00C87518" w:rsidRPr="00152EA6" w:rsidRDefault="00C87518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152EA6">
        <w:rPr>
          <w:rFonts w:ascii="Times New Roman" w:hAnsi="Times New Roman" w:cs="Times New Roman"/>
          <w:sz w:val="24"/>
          <w:szCs w:val="24"/>
        </w:rPr>
        <w:t>Trophieebenen</w:t>
      </w:r>
      <w:proofErr w:type="spellEnd"/>
      <w:r w:rsidRPr="00152EA6">
        <w:rPr>
          <w:rFonts w:ascii="Times New Roman" w:hAnsi="Times New Roman" w:cs="Times New Roman"/>
          <w:sz w:val="24"/>
          <w:szCs w:val="24"/>
        </w:rPr>
        <w:t xml:space="preserve"> und Nahrungsketten</w:t>
      </w:r>
    </w:p>
    <w:p w14:paraId="4795331F" w14:textId="41E7A4D2" w:rsidR="00C87518" w:rsidRPr="00152EA6" w:rsidRDefault="00C87518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Video: </w:t>
      </w:r>
      <w:hyperlink r:id="rId29" w:history="1">
        <w:r w:rsidR="00BA2565"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https://www.youtube.com/watch?v=e1Tp0-2jrDA&amp;t=78s</w:t>
        </w:r>
      </w:hyperlink>
    </w:p>
    <w:p w14:paraId="564014A1" w14:textId="061B4DB3" w:rsidR="00BA2565" w:rsidRPr="00152EA6" w:rsidRDefault="00BA2565" w:rsidP="00152EA6">
      <w:pPr>
        <w:pStyle w:val="Listenabsatz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Zusammenfassende Aufgaben</w:t>
      </w:r>
    </w:p>
    <w:p w14:paraId="60807636" w14:textId="7CAE6D8C" w:rsidR="00BA2565" w:rsidRPr="00152EA6" w:rsidRDefault="00BA2565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Lückentext Zusammenfassung</w:t>
      </w:r>
    </w:p>
    <w:p w14:paraId="7C531459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Definition: Eine Nahrungskette bildet die *linearen/eindimensionalen/vereinfachten* Nahrungsbeziehungen im *Ökosystem* ab. Sie ist nach den *</w:t>
      </w:r>
      <w:proofErr w:type="spellStart"/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Trophieebenen</w:t>
      </w:r>
      <w:proofErr w:type="spellEnd"/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* gegliedert.</w:t>
      </w:r>
    </w:p>
    <w:p w14:paraId="1A40A1F4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Definition: Ein Nahrungsnetz stellt die *komplexeren/komplizierteren* Nahrungsbeziehungen zwischen verschiedenen Lebewesen im *Ökosystem* dar.</w:t>
      </w:r>
    </w:p>
    <w:p w14:paraId="3C91DECA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Nahrungsketten und Nahrungsnetze beginnen mit den *Produzenten/Erzeugern*, als nächstes folgen pflanzenfressende und fleischfressende *Konsumenten/Verbraucher*. Abgeschlossen wird sie durch die *Destruenten/Zersetzer*.</w:t>
      </w:r>
    </w:p>
    <w:p w14:paraId="431CBA5B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Eine Nahrungskette ist ein *vereinfachtes/einfaches* Modell und zeigt dir die *direkten/linearen* Nahrungsbeziehungen in einem Ökosystem. Einfach gesagt, kannst du folgendes erkennen: „Wer frisst wen und von wem wird er gefressen?“</w:t>
      </w:r>
    </w:p>
    <w:p w14:paraId="4AAD86F3" w14:textId="23A6817E" w:rsidR="00BA2565" w:rsidRPr="00152EA6" w:rsidRDefault="00BA2565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Lückentext Zusammenfassung 2</w:t>
      </w:r>
    </w:p>
    <w:p w14:paraId="58776071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Dabei ordnest du jedem Tier entlang der Nahrungskette genau ein *Nahrungsmittel* (Pflanze oder Tier) zu und genau einen *Fressfeind*:</w:t>
      </w:r>
    </w:p>
    <w:p w14:paraId="76BBB3FA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- Die Nahrungskette beginnt mit den *Pflanzen* oder Algen (*Produzenten*). Sie stellen aus *anorganischen* Stoffen im Boden und *Sonnenenergie/Lichtenergie* *organische* Stoffe (Biomasse) her.</w:t>
      </w:r>
    </w:p>
    <w:p w14:paraId="19F4715D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- Die Pflanzen werden anschließend von *Pflanzenfressern/pflanzenfressenden Tieren* (Primärkonsumenten) verspeist. Diese stellen aus den *körperfremden organischen* Stoffen *körpereigene organische* Stoffe her.</w:t>
      </w:r>
    </w:p>
    <w:p w14:paraId="51ADB3DB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- Die *Pflanzenfresser/Primärkonsumenten* werden wiederum von anderen *Tieren* gefressen (Sekundärkonsumenten).</w:t>
      </w:r>
    </w:p>
    <w:p w14:paraId="0FD9C5CF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- Eine Nahrungskette kannst du immer weiter fortsetzen, bis du beim *Endkonsumenten* angelangst. Er hat kaum *Fressfeinde* und ist das Ende der Nahrungskette.</w:t>
      </w:r>
    </w:p>
    <w:p w14:paraId="3086433B" w14:textId="77777777" w:rsidR="00BA2565" w:rsidRPr="00BA2565" w:rsidRDefault="00BA2565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2565">
        <w:rPr>
          <w:rFonts w:ascii="Times New Roman" w:eastAsia="Times New Roman" w:hAnsi="Times New Roman" w:cs="Times New Roman"/>
          <w:sz w:val="24"/>
          <w:szCs w:val="24"/>
          <w:lang w:eastAsia="de-DE"/>
        </w:rPr>
        <w:t>- Die *Destruenten*, wie Regenwürmer, Pilze und Bakterien, zersetzen tote *pflanzliche/tierische* oder *tierische/pflanzliche* Bestandteile und *organische* Abfallstoffe in *anorganisches* Material (neue Nährstoffe für Produzenten).</w:t>
      </w:r>
    </w:p>
    <w:p w14:paraId="45C28428" w14:textId="0427AE51" w:rsidR="00BA2565" w:rsidRPr="00152EA6" w:rsidRDefault="00BA2565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14. Selbstkontrollfrage</w:t>
      </w:r>
    </w:p>
    <w:p w14:paraId="472065A2" w14:textId="45A594D9" w:rsidR="00192B8F" w:rsidRPr="00152EA6" w:rsidRDefault="00EF4464" w:rsidP="00152EA6">
      <w:pPr>
        <w:pStyle w:val="berschrift2"/>
        <w:rPr>
          <w:rFonts w:eastAsia="Times New Roman"/>
          <w:lang w:eastAsia="de-DE"/>
        </w:rPr>
      </w:pPr>
      <w:r w:rsidRPr="00152EA6">
        <w:rPr>
          <w:rFonts w:eastAsia="Times New Roman"/>
          <w:lang w:eastAsia="de-DE"/>
        </w:rPr>
        <w:t>Teil 3: Photosynthese</w:t>
      </w:r>
    </w:p>
    <w:p w14:paraId="7C4C2165" w14:textId="76950C98" w:rsidR="00EF4464" w:rsidRPr="00152EA6" w:rsidRDefault="00EF4464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Titelseite:</w:t>
      </w:r>
    </w:p>
    <w:p w14:paraId="4F110AD8" w14:textId="5FEF5483" w:rsidR="00EF4464" w:rsidRPr="00152EA6" w:rsidRDefault="00EF4464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Bild: </w:t>
      </w:r>
      <w:hyperlink r:id="rId30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https://de.cleanpng.com/png-dqr17a/download-png.html</w:t>
        </w:r>
      </w:hyperlink>
    </w:p>
    <w:p w14:paraId="357C1898" w14:textId="407C59B0" w:rsidR="00EF4464" w:rsidRPr="00152EA6" w:rsidRDefault="00EF4464" w:rsidP="00152EA6">
      <w:pPr>
        <w:pStyle w:val="Listenabsatz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Seite: Autotrophe Ernährungsweise</w:t>
      </w:r>
    </w:p>
    <w:p w14:paraId="767A512F" w14:textId="7AC87815" w:rsidR="00EF4464" w:rsidRPr="00152EA6" w:rsidRDefault="00EF4464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Lückentext Definition autotrophe Ernährungsweise</w:t>
      </w:r>
    </w:p>
    <w:p w14:paraId="43884FC0" w14:textId="77777777" w:rsidR="00EF4464" w:rsidRPr="00152EA6" w:rsidRDefault="00EF4464" w:rsidP="00152EA6">
      <w:pPr>
        <w:pStyle w:val="StandardWeb"/>
        <w:spacing w:before="0" w:beforeAutospacing="0" w:after="0" w:afterAutospacing="0" w:line="276" w:lineRule="auto"/>
        <w:jc w:val="both"/>
      </w:pPr>
      <w:r w:rsidRPr="00152EA6">
        <w:t>Wir kennen *2/zwei* Formen der Ernährung.</w:t>
      </w:r>
    </w:p>
    <w:p w14:paraId="5F6863D2" w14:textId="77777777" w:rsidR="00EF4464" w:rsidRPr="00152EA6" w:rsidRDefault="00EF4464" w:rsidP="00152EA6">
      <w:pPr>
        <w:pStyle w:val="StandardWeb"/>
        <w:spacing w:before="0" w:beforeAutospacing="0" w:after="0" w:afterAutospacing="0" w:line="276" w:lineRule="auto"/>
        <w:jc w:val="both"/>
      </w:pPr>
      <w:r w:rsidRPr="00152EA6">
        <w:t>Man nennt diese *autotrophe/heterotrophe* und *heterotrophe/autotrophe* Ernährungsweise.</w:t>
      </w:r>
    </w:p>
    <w:p w14:paraId="42CA5EC8" w14:textId="29C8C2BB" w:rsidR="00EF4464" w:rsidRPr="00152EA6" w:rsidRDefault="00EF4464" w:rsidP="00152EA6">
      <w:pPr>
        <w:pStyle w:val="StandardWeb"/>
        <w:spacing w:before="0" w:beforeAutospacing="0" w:after="0" w:afterAutospacing="0" w:line="276" w:lineRule="auto"/>
        <w:jc w:val="both"/>
      </w:pPr>
      <w:r w:rsidRPr="00152EA6">
        <w:t>Bei der autotrophen Ernährung werden mithilfe von *Energie* aus *Licht* oder *chemischen* Reaktionen *anorganische* Stoffe wie *Wasser/Koh</w:t>
      </w:r>
      <w:r w:rsidR="00FC7F97">
        <w:t>le</w:t>
      </w:r>
      <w:r w:rsidRPr="00152EA6">
        <w:t>nstoffdioxid/H2O/CO2* und *Wasser/Kohlenstoffdioxid/H2O/CO2* zu *organischen* Stoffen wie *Glukose/Glucose/Zucker/Traubenzucker* umgewandelt.</w:t>
      </w:r>
    </w:p>
    <w:p w14:paraId="68A30348" w14:textId="77777777" w:rsidR="00EF4464" w:rsidRPr="00152EA6" w:rsidRDefault="00EF4464" w:rsidP="00152EA6">
      <w:pPr>
        <w:pStyle w:val="StandardWeb"/>
        <w:spacing w:before="0" w:beforeAutospacing="0" w:after="0" w:afterAutospacing="0" w:line="276" w:lineRule="auto"/>
        <w:jc w:val="both"/>
      </w:pPr>
      <w:r w:rsidRPr="00152EA6">
        <w:t>Grüne Pflanzen ernähren sich *autotroph/selbstständig*. Sie verwenden dafür Energie aus dem *Sonnenlicht*. Diesen Vorgang nennt man Photosynthese.</w:t>
      </w:r>
    </w:p>
    <w:p w14:paraId="4431A977" w14:textId="3446EE40" w:rsidR="00EF4464" w:rsidRPr="00152EA6" w:rsidRDefault="00EF4464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Bild: </w:t>
      </w:r>
      <w:hyperlink r:id="rId31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https://de.cleanpng.com/png-pdhjj2/download-png.html</w:t>
        </w:r>
      </w:hyperlink>
    </w:p>
    <w:p w14:paraId="110B334C" w14:textId="2B506AF3" w:rsidR="001617F9" w:rsidRPr="00152EA6" w:rsidRDefault="00EF4464" w:rsidP="00152EA6">
      <w:pPr>
        <w:pStyle w:val="Listenabsatz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Seite: Problemdarstellung</w:t>
      </w:r>
    </w:p>
    <w:p w14:paraId="4723A393" w14:textId="6CD8C884" w:rsidR="00EF4464" w:rsidRPr="00152EA6" w:rsidRDefault="00EF4464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Video: </w:t>
      </w:r>
      <w:hyperlink r:id="rId32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https://www.youtube.com/watch?v=3QwabHBmUYw</w:t>
        </w:r>
      </w:hyperlink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(selbst gekürzt)</w:t>
      </w:r>
    </w:p>
    <w:p w14:paraId="539165F7" w14:textId="2D3B9B73" w:rsidR="00EF4464" w:rsidRPr="00152EA6" w:rsidRDefault="00EF4464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hAnsi="Times New Roman" w:cs="Times New Roman"/>
          <w:sz w:val="24"/>
          <w:szCs w:val="24"/>
        </w:rPr>
        <w:t>1. Was könnte der relevante Unterschied zwischen den Gefäßen sein?</w:t>
      </w:r>
    </w:p>
    <w:p w14:paraId="1EEB60DC" w14:textId="7F435236" w:rsidR="00EF4464" w:rsidRPr="00152EA6" w:rsidRDefault="00EF4464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Im Gefäß bei Maus 2 steht eine Pflanze.</w:t>
      </w:r>
    </w:p>
    <w:p w14:paraId="54B5D2C2" w14:textId="09CC6E12" w:rsidR="00EF4464" w:rsidRPr="00152EA6" w:rsidRDefault="00EF4464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2.Was braucht die Maus (oder jedes andere Tier) zum Leben, was von der Pflanze produziert wird?</w:t>
      </w:r>
    </w:p>
    <w:p w14:paraId="65AE8840" w14:textId="370BFF43" w:rsidR="00EF4464" w:rsidRPr="00152EA6" w:rsidRDefault="00EF4464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Sauerstoff</w:t>
      </w:r>
    </w:p>
    <w:p w14:paraId="624C7857" w14:textId="10F4338C" w:rsidR="00FD3CD3" w:rsidRPr="00152EA6" w:rsidRDefault="00FD3C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3.Wie kann es sein, dass die Maus 2 noch lebt und die andere (Maus 1) nicht?</w:t>
      </w:r>
    </w:p>
    <w:p w14:paraId="6206116E" w14:textId="6FED759E" w:rsidR="00FD3CD3" w:rsidRPr="00152EA6" w:rsidRDefault="00FD3C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Maus 2 bekommt Sauerstoff von der Pflanze.</w:t>
      </w:r>
    </w:p>
    <w:p w14:paraId="03C61E7F" w14:textId="56CB6EA2" w:rsidR="00FD3CD3" w:rsidRPr="00152EA6" w:rsidRDefault="00FD3C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Die Ausatemluft von Maus 2 wird durch die Pflanze gereinigt.</w:t>
      </w:r>
    </w:p>
    <w:p w14:paraId="55601BDC" w14:textId="05B03FFF" w:rsidR="00FD3CD3" w:rsidRPr="00152EA6" w:rsidRDefault="00FD3CD3" w:rsidP="00152EA6">
      <w:pPr>
        <w:pStyle w:val="Listenabsatz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Seite: Photosynthese</w:t>
      </w:r>
    </w:p>
    <w:p w14:paraId="5593D44E" w14:textId="16593F85" w:rsidR="00FD3CD3" w:rsidRPr="00152EA6" w:rsidRDefault="00FD3CD3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Lückentext: Prozessname</w:t>
      </w:r>
    </w:p>
    <w:p w14:paraId="78E67CFF" w14:textId="4711954C" w:rsidR="00FD3CD3" w:rsidRPr="00152EA6" w:rsidRDefault="00FD3C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Der Prozess, mit dem die Pflanze Sauerstoff herstellt, heißt *Photosynthese*.</w:t>
      </w:r>
    </w:p>
    <w:p w14:paraId="08996618" w14:textId="7FAB1D2E" w:rsidR="00FD3CD3" w:rsidRPr="00152EA6" w:rsidRDefault="00FD3C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Bild Pflanzenzelle: </w:t>
      </w:r>
      <w:hyperlink r:id="rId33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https://de.cleanpng.com/png-i2ocxx/download-png.html</w:t>
        </w:r>
      </w:hyperlink>
    </w:p>
    <w:p w14:paraId="509FFD04" w14:textId="33F3B305" w:rsidR="00FD3CD3" w:rsidRPr="00152EA6" w:rsidRDefault="00FD3CD3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 xml:space="preserve">Bild Chloroplast: </w:t>
      </w:r>
      <w:hyperlink r:id="rId34" w:history="1">
        <w:r w:rsidRPr="00152EA6">
          <w:rPr>
            <w:rStyle w:val="Hyperlink"/>
            <w:rFonts w:ascii="Times New Roman" w:hAnsi="Times New Roman" w:cs="Times New Roman"/>
            <w:sz w:val="24"/>
            <w:szCs w:val="24"/>
          </w:rPr>
          <w:t>https://de.cleanpng.com/png-i2ocxx/download-png.html</w:t>
        </w:r>
      </w:hyperlink>
    </w:p>
    <w:p w14:paraId="71D20861" w14:textId="07BC5183" w:rsidR="00FD3CD3" w:rsidRPr="00152EA6" w:rsidRDefault="00D760E6" w:rsidP="00152EA6">
      <w:pPr>
        <w:pStyle w:val="Listenabsatz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Seite: Texte Photosynthese</w:t>
      </w:r>
    </w:p>
    <w:p w14:paraId="5E8FBB8C" w14:textId="5289807B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Texte: </w:t>
      </w:r>
      <w:hyperlink r:id="rId35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https://www.kindersache.de/bereiche/wissen/natur-und-mensch/was-ist-photosynthese</w:t>
        </w:r>
      </w:hyperlink>
    </w:p>
    <w:p w14:paraId="7D0B8CE5" w14:textId="007B2974" w:rsidR="00D760E6" w:rsidRPr="00152EA6" w:rsidRDefault="00D760E6" w:rsidP="00152EA6">
      <w:pPr>
        <w:pStyle w:val="Listenabsatz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Seite: Fragen Photosynthese</w:t>
      </w:r>
    </w:p>
    <w:p w14:paraId="0AE44715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Bedeutung der Photosynthese</w:t>
      </w:r>
    </w:p>
    <w:p w14:paraId="5EE029B1" w14:textId="41F5B9C3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*Tiere* und *Menschen: Wir* können ohne *Luft* nicht auf der Erde überleben. Alle tierischen Lebewesen benötigen *Sauerstoff* zum Atmen. Pflanzen benötigen diesen nicht, dafür aber *Wasser * , welches sie über die *Wurzeln* aufnehmen und *Kohlenstoffdioxid*, welches sie über *Spaltöffnungen* an den Blättern aus der Luft bekommen. Sie geben Sauerstoff als *Abfallprodukt* aus der Umwandlung von Wasser und Kohlenstoffdioxid zu *Glucose* ab. Diesen Prozess nennt man *Photosynthese*. Er ist ein chemischer Prozess, welcher von *Lichtenergie* angetrieben wird und läuft in der Pflanze ab. Genauer läuft die Photosynthese in den *Chloroplasten* der Laubblätter ab.</w:t>
      </w:r>
    </w:p>
    <w:p w14:paraId="58AC4E6E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549B7B6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Am meisten Sauerstoff bringen uns die *tropischen Regenwälder*. Da wachsen nämlich so viele Pflanzen, dass der von ihnen produzierte Sauerstoff die ganze Welt versorgen könnte. Aus dem Grund wird der Amazonas-Regenwald auch die *„Grüne Lunge der Erde“* genannt.</w:t>
      </w:r>
    </w:p>
    <w:p w14:paraId="5819B495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F1F91F" w14:textId="7287B0EA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Für ein besseres Bild im Kopf: Eine einhundertjährige Buche gibt innerhalb von einer Stunde so viel Sauerstoff ab, wie 50 Menschen zum Atmen brauchen.</w:t>
      </w:r>
    </w:p>
    <w:p w14:paraId="5A9AFB5D" w14:textId="0E709ADA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Ablauf Photosynthese</w:t>
      </w:r>
    </w:p>
    <w:p w14:paraId="7931FFEE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Als Ausgangsstoffe der Photosynthese benötigt diese dementsprechend *Kohlenstoffdioxid: aus der Luft)* und *Wasser: (aus dem Boden)*, sowie Energie aus dem *Sonnenlicht*. Letztere bezeichnen wir aber nicht als Ausgangsstoff, sondern eher als *Voraussetzung* für den Prozess.</w:t>
      </w:r>
    </w:p>
    <w:p w14:paraId="0E3444E6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Die *Chloroplasten* sind ein Bestandteil der *pflanzlichen* Zellen. Dort gibt es unter anderem den Farbstoff *Chlorophyll*, welcher den *Blättern* ihr grünes Aussehen verleiht. Gebildet werden aus den *2 Ausgangsstoffen* und der *Voraussetzung* Licht dann *Sauerstoff: Gas*  und *Glucose: Feststoff*. Das Chlorophyll macht nämlich aus der *Sonnenenergie* für die Pflanze nutzbare *chemische Energie*. Danach wird der Sauerstoff als *Abfallprodukt* von der Pflanze abgegeben, und die *Glucose* in Form von Stärke gespeichert.</w:t>
      </w:r>
    </w:p>
    <w:p w14:paraId="0643F3B7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E963E2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Zuerst wird das Kohlenstoffdioxid *aufgespalten* und mit Hilfe von *Lichtenergie* zu Glucose zusammengesetzt. Das CO2 nimmt die Pflanze über *spezielle Zellen*, die sog. Spaltöffnungszellen an den Blättern auf. Für den Prozess braucht die Pflanze auch noch *Wasser*. Das nimmt sie durch die *Wurzeln* auf.</w:t>
      </w:r>
    </w:p>
    <w:p w14:paraId="4FA9BBFA" w14:textId="77777777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F15672" w14:textId="3D9D4ECC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Glucose brauchen Pflanzen als *Baustoffe: zum Wachsen* und als *Reserve: für schlechte Zeiten* in Form von *Stärke*. Das ist der Grund, aus dem die Pflanze diesen Prozess durchführt. Mit der eingelagerten Stärke können die Pflanzen an organische Stoffe wie *Fette: findest du in Nüssen* und *Eiweißstoffe: findest du in Fleisch* gelangen. Diese sind dann für die Pflanze als *Nährstoffe* nutzbar.</w:t>
      </w:r>
    </w:p>
    <w:p w14:paraId="2B9ECFCF" w14:textId="0801DF14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Wortgleichung Photosynthese</w:t>
      </w:r>
    </w:p>
    <w:p w14:paraId="4AD7BD89" w14:textId="1BDB97FF" w:rsidR="00D760E6" w:rsidRPr="00152EA6" w:rsidRDefault="00D760E6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84C5867" wp14:editId="42BEE708">
            <wp:extent cx="5760720" cy="30454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C004" w14:textId="296F6A01" w:rsidR="00742701" w:rsidRPr="00152EA6" w:rsidRDefault="00742701" w:rsidP="00152EA6">
      <w:pPr>
        <w:pStyle w:val="Listenabsatz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Seite: Festigung</w:t>
      </w:r>
    </w:p>
    <w:p w14:paraId="32427949" w14:textId="73FE6CF2" w:rsidR="00742701" w:rsidRPr="00152EA6" w:rsidRDefault="00742701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Bild: </w:t>
      </w:r>
      <w:hyperlink r:id="rId37" w:history="1">
        <w:r w:rsidRPr="00152EA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https://silo.tips/download/hans-dieter-barke-jan-bernd-haas-11-cavendish-scheele-priestley-und-lavoisier-di</w:t>
        </w:r>
      </w:hyperlink>
    </w:p>
    <w:p w14:paraId="25614F20" w14:textId="2AEFCE3C" w:rsidR="00742701" w:rsidRPr="00152EA6" w:rsidRDefault="00742701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Fragen:</w:t>
      </w:r>
    </w:p>
    <w:p w14:paraId="4CC79F79" w14:textId="0F56A509" w:rsidR="00742701" w:rsidRPr="00152EA6" w:rsidRDefault="00742701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Erkläre, wie die Maus in dem Gefäß mit der Pflanze überleben konnte. Benutze dabei die Wörter "Sauerstoff", "Kohlenstoffdioxid" und "Photosynthese"</w:t>
      </w:r>
    </w:p>
    <w:p w14:paraId="0A060398" w14:textId="7CC41D3B" w:rsidR="00742701" w:rsidRPr="00152EA6" w:rsidRDefault="00742701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Die Maus benötigt Sauerstoff zum Atmen um zu überleben. Die Pflanze Produziert bei der Photosynthese diesen Sauerstoff, während die gelichzeitig das Kohlenstoffdioxid verbraucht, welches die Maus ausatmet.</w:t>
      </w:r>
    </w:p>
    <w:p w14:paraId="0AA25673" w14:textId="4F80AECA" w:rsidR="00742701" w:rsidRPr="00152EA6" w:rsidRDefault="00742701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Erkläre, was deiner Meinung nach passieren würde, wenn die das Gefäß mit einer Decke komplett verdunkelt würde.</w:t>
      </w:r>
    </w:p>
    <w:p w14:paraId="16BE6C01" w14:textId="13F30B05" w:rsidR="00742701" w:rsidRPr="00152EA6" w:rsidRDefault="00742701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Die Photosynthese kann ohne Licht nicht stattfinden. Somit könnte die Pflanze keine Glucose und keinen Sauerstoff herstellen. Beide Organismen würden absterben.</w:t>
      </w:r>
    </w:p>
    <w:p w14:paraId="6DFA8D90" w14:textId="544F2C4F" w:rsidR="00742701" w:rsidRPr="00152EA6" w:rsidRDefault="00742701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Wie viele verschiedene Ernährungsweisen haben wir kennen gelernt?</w:t>
      </w:r>
    </w:p>
    <w:p w14:paraId="7C63C230" w14:textId="00EC71B5" w:rsidR="00742701" w:rsidRPr="00152EA6" w:rsidRDefault="00742701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2</w:t>
      </w:r>
    </w:p>
    <w:p w14:paraId="09D2D4C5" w14:textId="03FD93A1" w:rsidR="00742701" w:rsidRPr="00152EA6" w:rsidRDefault="00742701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Die Ernährungsweise, bei der anorganische Stoffe in organische Stoffe umgewandelt werden heißt *autotroph*.</w:t>
      </w:r>
    </w:p>
    <w:p w14:paraId="32153485" w14:textId="6DD44AA9" w:rsidR="00742701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Die Ernährungsweise, bei der körperfremde organische Stoffe in körpereigene organische Stoffe umgewandelt werden, heißt *heterotroph*.</w:t>
      </w:r>
    </w:p>
    <w:p w14:paraId="044117C8" w14:textId="3419FB09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Für die erste genannte Ernährungsweise benötigt man Energie aus *Licht* oder *chemischen Reaktionen*.</w:t>
      </w:r>
    </w:p>
    <w:p w14:paraId="40B7088A" w14:textId="77777777" w:rsidR="00DD40DB" w:rsidRPr="00152EA6" w:rsidRDefault="00DD40DB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Zu den autotroph lebenden Organismen gehören *Algen: ein-vielzellig*, *einige Bakterien: einzellig*, *grüne Pflanzen: vielzellig*.</w:t>
      </w:r>
    </w:p>
    <w:p w14:paraId="63C058F7" w14:textId="59FBCA23" w:rsidR="00DD40DB" w:rsidRPr="00152EA6" w:rsidRDefault="00DD40DB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2EA6">
        <w:rPr>
          <w:rFonts w:ascii="Times New Roman" w:eastAsia="Times New Roman" w:hAnsi="Times New Roman" w:cs="Times New Roman"/>
          <w:sz w:val="24"/>
          <w:szCs w:val="24"/>
          <w:lang w:eastAsia="de-DE"/>
        </w:rPr>
        <w:t>Zu den heterotroph lebenden Organismen gehören *Insekten: klein*, *Tiere: groß*, *Menschen: Wir*.</w:t>
      </w:r>
    </w:p>
    <w:p w14:paraId="2B867516" w14:textId="267EC0E5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Pflanzen gehören zu den Produzenten (Erzeugern).</w:t>
      </w:r>
    </w:p>
    <w:p w14:paraId="67BADC0B" w14:textId="618D261F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Wahr</w:t>
      </w:r>
    </w:p>
    <w:p w14:paraId="7EFC5D48" w14:textId="27A6E69F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Tiere gehören zu den Destruenten.</w:t>
      </w:r>
    </w:p>
    <w:p w14:paraId="48EA2246" w14:textId="79D94707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Falsch</w:t>
      </w:r>
    </w:p>
    <w:p w14:paraId="1F86C89D" w14:textId="3C0AF54F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Tiere konsumieren Pflanzen, welche vorher mithilfe von Lichtenergie organische Stoffe produziert haben.</w:t>
      </w:r>
    </w:p>
    <w:p w14:paraId="0B71A2B5" w14:textId="2AB2EA4A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Wahr</w:t>
      </w:r>
    </w:p>
    <w:p w14:paraId="2CD2E024" w14:textId="5EA83A31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Eindimensionale, vereinfachte Darstellungen von Nahrungsbeziehungen zwischen Organismen innerhalb eines Ökosystems nennt man...</w:t>
      </w:r>
    </w:p>
    <w:p w14:paraId="76CD4C67" w14:textId="3D0A4791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Nahrungskette</w:t>
      </w:r>
    </w:p>
    <w:p w14:paraId="4E6852DA" w14:textId="707759F9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Realistisch betrachtet gibt es eine ........... Anzahl von Nahrungsbeziehungen.</w:t>
      </w:r>
    </w:p>
    <w:p w14:paraId="2DC39EB1" w14:textId="29D91EDF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Unüberschaubare</w:t>
      </w:r>
    </w:p>
    <w:p w14:paraId="21DFE347" w14:textId="628017C3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Aufgrund der vielfältigen Abhängigkeiten der Lebewesen, sind die Auswirkungen von Lebensraumveränderungen bspw. durch menschliches Handeln...</w:t>
      </w:r>
    </w:p>
    <w:p w14:paraId="671C7505" w14:textId="588A917B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Schwer erkennbar</w:t>
      </w:r>
    </w:p>
    <w:p w14:paraId="56FBEEC7" w14:textId="1EAF8EDE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Kaum Vorhersehbar</w:t>
      </w:r>
    </w:p>
    <w:p w14:paraId="50089637" w14:textId="017D14E2" w:rsidR="00DD40DB" w:rsidRPr="00152EA6" w:rsidRDefault="00DD40DB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Oft negativ</w:t>
      </w:r>
    </w:p>
    <w:p w14:paraId="535E6282" w14:textId="77777777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Wie nennt man den Prozess mithilfe dessen sich Grünpflanzen ernähren?</w:t>
      </w:r>
    </w:p>
    <w:p w14:paraId="66F5EF4A" w14:textId="77777777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Photosynthese</w:t>
      </w:r>
    </w:p>
    <w:p w14:paraId="03E9D077" w14:textId="77777777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Wo findet Photosynthese statt?</w:t>
      </w:r>
    </w:p>
    <w:p w14:paraId="3BEF0BE5" w14:textId="77777777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Chloroplasten</w:t>
      </w:r>
    </w:p>
    <w:p w14:paraId="5CA81F8A" w14:textId="77777777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Welcher Farbstoff in den Chloroplasten hilft bei der Fotosynthese? (Tipp: Durch ihn sehen die Blätter grün aus.)</w:t>
      </w:r>
    </w:p>
    <w:p w14:paraId="38CED8AF" w14:textId="77777777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Chlorophyll</w:t>
      </w:r>
    </w:p>
    <w:p w14:paraId="725B8C76" w14:textId="77777777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Wie nennt man Ausgangsstoffe der Photosynthese?</w:t>
      </w:r>
    </w:p>
    <w:p w14:paraId="3DC688F1" w14:textId="77777777" w:rsidR="00152EA6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Wasser, CO2</w:t>
      </w:r>
    </w:p>
    <w:p w14:paraId="2A622A71" w14:textId="795E9D54" w:rsidR="00152EA6" w:rsidRPr="00152EA6" w:rsidRDefault="00152EA6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Welche weiter Voraussetzung benötigt die Photosynthese?</w:t>
      </w:r>
    </w:p>
    <w:p w14:paraId="256C2783" w14:textId="30724231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Lichtenergie</w:t>
      </w:r>
    </w:p>
    <w:p w14:paraId="41348D67" w14:textId="77777777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Wie nennt man die Endprodukte der Photosynthese?</w:t>
      </w:r>
    </w:p>
    <w:p w14:paraId="182186D5" w14:textId="04804EE9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Glucose, Sauerstoff</w:t>
      </w:r>
    </w:p>
    <w:p w14:paraId="495FED74" w14:textId="5058438D" w:rsidR="00152EA6" w:rsidRPr="00152EA6" w:rsidRDefault="00152EA6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Welche Vorteile hat die Lagerung überschüssiger Energie in Form von Stärke statt Glucose für die Pflanze?</w:t>
      </w:r>
    </w:p>
    <w:p w14:paraId="65245E33" w14:textId="7891BD28" w:rsidR="00152EA6" w:rsidRPr="00152EA6" w:rsidRDefault="00152EA6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Platzsparend, Wasserunlöslich</w:t>
      </w:r>
    </w:p>
    <w:p w14:paraId="3696D461" w14:textId="054A109F" w:rsidR="00DD40DB" w:rsidRPr="00152EA6" w:rsidRDefault="00DD40DB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Wie lautet die Wortgleichung der Photosynthese?</w:t>
      </w:r>
    </w:p>
    <w:p w14:paraId="056C58D1" w14:textId="76CDB4ED" w:rsidR="00152EA6" w:rsidRPr="00152EA6" w:rsidRDefault="00152EA6" w:rsidP="00152EA6">
      <w:pPr>
        <w:widowControl w:val="0"/>
        <w:tabs>
          <w:tab w:val="left" w:pos="860"/>
        </w:tabs>
        <w:spacing w:after="0" w:line="276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152EA6">
        <w:rPr>
          <w:rFonts w:ascii="Times New Roman" w:hAnsi="Times New Roman" w:cs="Times New Roman"/>
          <w:sz w:val="24"/>
          <w:szCs w:val="24"/>
        </w:rPr>
        <w:t>Wasser + CO2 (+Licht) -&gt; Sauerstoff + Glucose</w:t>
      </w:r>
    </w:p>
    <w:p w14:paraId="328FD204" w14:textId="77777777" w:rsidR="00D760E6" w:rsidRPr="00152EA6" w:rsidRDefault="00D760E6" w:rsidP="00152EA6">
      <w:pPr>
        <w:pStyle w:val="Listenabsatz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114F0D5" w14:textId="77777777" w:rsidR="00EF4464" w:rsidRPr="00152EA6" w:rsidRDefault="00EF4464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AAEC9E2" w14:textId="77777777" w:rsidR="001617F9" w:rsidRPr="00152EA6" w:rsidRDefault="001617F9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DEC742" w14:textId="77777777" w:rsidR="001617F9" w:rsidRPr="00152EA6" w:rsidRDefault="001617F9" w:rsidP="00152E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22DDC4D" w14:textId="77777777" w:rsidR="001679C8" w:rsidRPr="00152EA6" w:rsidRDefault="001679C8" w:rsidP="00152EA6">
      <w:pPr>
        <w:pStyle w:val="StandardWeb"/>
        <w:spacing w:before="0" w:beforeAutospacing="0" w:after="0" w:afterAutospacing="0" w:line="276" w:lineRule="auto"/>
        <w:jc w:val="both"/>
      </w:pPr>
    </w:p>
    <w:p w14:paraId="4801AC91" w14:textId="77777777" w:rsidR="001679C8" w:rsidRPr="00152EA6" w:rsidRDefault="001679C8" w:rsidP="00152EA6">
      <w:pPr>
        <w:pStyle w:val="StandardWeb"/>
        <w:spacing w:before="0" w:beforeAutospacing="0" w:after="0" w:afterAutospacing="0" w:line="276" w:lineRule="auto"/>
        <w:jc w:val="both"/>
      </w:pPr>
    </w:p>
    <w:p w14:paraId="3BC77578" w14:textId="77777777" w:rsidR="001679C8" w:rsidRPr="00152EA6" w:rsidRDefault="001679C8" w:rsidP="0015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9C8" w:rsidRPr="00152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31F"/>
    <w:multiLevelType w:val="hybridMultilevel"/>
    <w:tmpl w:val="2160AE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493A"/>
    <w:multiLevelType w:val="hybridMultilevel"/>
    <w:tmpl w:val="E334E820"/>
    <w:lvl w:ilvl="0" w:tplc="07303678">
      <w:start w:val="1"/>
      <w:numFmt w:val="bullet"/>
      <w:lvlText w:val=""/>
      <w:lvlJc w:val="left"/>
      <w:pPr>
        <w:ind w:left="12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35B93B28"/>
    <w:multiLevelType w:val="hybridMultilevel"/>
    <w:tmpl w:val="103EA2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070D"/>
    <w:multiLevelType w:val="hybridMultilevel"/>
    <w:tmpl w:val="5E264622"/>
    <w:lvl w:ilvl="0" w:tplc="089237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FB0063"/>
    <w:multiLevelType w:val="hybridMultilevel"/>
    <w:tmpl w:val="CFCEB84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804F0"/>
    <w:multiLevelType w:val="hybridMultilevel"/>
    <w:tmpl w:val="E278A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5"/>
    <w:rsid w:val="00152EA6"/>
    <w:rsid w:val="001617F9"/>
    <w:rsid w:val="001679C8"/>
    <w:rsid w:val="00192B8F"/>
    <w:rsid w:val="001A62D3"/>
    <w:rsid w:val="006E63BF"/>
    <w:rsid w:val="00742701"/>
    <w:rsid w:val="00983BD7"/>
    <w:rsid w:val="00BA2565"/>
    <w:rsid w:val="00C17637"/>
    <w:rsid w:val="00C87518"/>
    <w:rsid w:val="00D760E6"/>
    <w:rsid w:val="00D82665"/>
    <w:rsid w:val="00DD40DB"/>
    <w:rsid w:val="00ED349B"/>
    <w:rsid w:val="00EF4464"/>
    <w:rsid w:val="00F2557D"/>
    <w:rsid w:val="00FC7F97"/>
    <w:rsid w:val="00FD3CD3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48D"/>
  <w15:chartTrackingRefBased/>
  <w15:docId w15:val="{880102AA-B0C1-4F58-95B6-09CB8DD0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464"/>
  </w:style>
  <w:style w:type="paragraph" w:styleId="berschrift1">
    <w:name w:val="heading 1"/>
    <w:basedOn w:val="berschrift2"/>
    <w:next w:val="Standard"/>
    <w:link w:val="berschrift1Zchn"/>
    <w:uiPriority w:val="9"/>
    <w:qFormat/>
    <w:rsid w:val="00FD6E00"/>
    <w:p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6E0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D6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i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6E0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6E00"/>
    <w:rPr>
      <w:rFonts w:ascii="Times New Roman" w:eastAsiaTheme="majorEastAsia" w:hAnsi="Times New Roman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6E00"/>
    <w:rPr>
      <w:rFonts w:ascii="Times New Roman" w:eastAsia="Times New Roman" w:hAnsi="Times New Roman" w:cs="Times New Roman"/>
      <w:bCs/>
      <w:i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D826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3B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3BD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61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fatutor.com/biologie/videos/autotrophe-und-heterotrophe-ernaehrung-fotosynthese-als-grundlage-des-lebens" TargetMode="External"/><Relationship Id="rId18" Type="http://schemas.openxmlformats.org/officeDocument/2006/relationships/hyperlink" Target="https://de.cleanpng.com/png-kwjcit/download-png.html" TargetMode="External"/><Relationship Id="rId26" Type="http://schemas.openxmlformats.org/officeDocument/2006/relationships/hyperlink" Target="https://de.cleanpng.com/png-pdhjj2/download-png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lernhelfer.de/sites/default/files/lexicon/image/BWS-BIO1-0363-01.gif" TargetMode="External"/><Relationship Id="rId34" Type="http://schemas.openxmlformats.org/officeDocument/2006/relationships/hyperlink" Target="https://de.cleanpng.com/png-i2ocxx/download-png.html" TargetMode="External"/><Relationship Id="rId7" Type="http://schemas.openxmlformats.org/officeDocument/2006/relationships/hyperlink" Target="https://studyflix.de/biologie/autotroph-2805?topic_id=173" TargetMode="External"/><Relationship Id="rId12" Type="http://schemas.openxmlformats.org/officeDocument/2006/relationships/hyperlink" Target="https://studyflix.de/biologie/heterotroph-2826" TargetMode="External"/><Relationship Id="rId17" Type="http://schemas.openxmlformats.org/officeDocument/2006/relationships/hyperlink" Target="https://de.cleanpng.com/png-prj054/download-png.html" TargetMode="External"/><Relationship Id="rId25" Type="http://schemas.openxmlformats.org/officeDocument/2006/relationships/hyperlink" Target="https://www.lernhelfer.de/schuelerlexikon/biologie/artikel/nahrungspyramide" TargetMode="External"/><Relationship Id="rId33" Type="http://schemas.openxmlformats.org/officeDocument/2006/relationships/hyperlink" Target="https://de.cleanpng.com/png-i2ocxx/download-png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udyflix.de/biologie/heterotroph-2826" TargetMode="External"/><Relationship Id="rId20" Type="http://schemas.openxmlformats.org/officeDocument/2006/relationships/hyperlink" Target="https://www.biologie-schule.de/oekosystem.php" TargetMode="External"/><Relationship Id="rId29" Type="http://schemas.openxmlformats.org/officeDocument/2006/relationships/hyperlink" Target="https://www.youtube.com/watch?v=e1Tp0-2jrDA&amp;t=78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.cleanpng.com/png-kwjcit/download-png.html" TargetMode="External"/><Relationship Id="rId11" Type="http://schemas.openxmlformats.org/officeDocument/2006/relationships/hyperlink" Target="https://studyflix.de/biologie/autotroph-2805" TargetMode="External"/><Relationship Id="rId24" Type="http://schemas.openxmlformats.org/officeDocument/2006/relationships/hyperlink" Target="https://de.cleanpng.com/png-pdhjj2/download-png.html" TargetMode="External"/><Relationship Id="rId32" Type="http://schemas.openxmlformats.org/officeDocument/2006/relationships/hyperlink" Target="https://www.youtube.com/watch?v=3QwabHBmUYw" TargetMode="External"/><Relationship Id="rId37" Type="http://schemas.openxmlformats.org/officeDocument/2006/relationships/hyperlink" Target="https://silo.tips/download/hans-dieter-barke-jan-bernd-haas-11-cavendish-scheele-priestley-und-lavoisier-di" TargetMode="External"/><Relationship Id="rId5" Type="http://schemas.openxmlformats.org/officeDocument/2006/relationships/hyperlink" Target="https://de.cleanpng.com/png-kwjcit/download-png.html" TargetMode="External"/><Relationship Id="rId15" Type="http://schemas.openxmlformats.org/officeDocument/2006/relationships/hyperlink" Target="https://studyflix.de/biologie/autotroph-2805" TargetMode="External"/><Relationship Id="rId23" Type="http://schemas.openxmlformats.org/officeDocument/2006/relationships/hyperlink" Target="https://www.lernhelfer.de/sites/default/files/lexicon/image/BWS-BIO1-0363-03.gif" TargetMode="External"/><Relationship Id="rId28" Type="http://schemas.openxmlformats.org/officeDocument/2006/relationships/hyperlink" Target="https://de.cleanpng.com/png-srp0zs/download-png.html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www.lernhelfer.de/schuelerlexikon/biologie/artikel/ernaehrung" TargetMode="External"/><Relationship Id="rId19" Type="http://schemas.openxmlformats.org/officeDocument/2006/relationships/hyperlink" Target="https://www.lernhelfer.de/schuelerlexikon/biologie/artikel/nahrungspyramide" TargetMode="External"/><Relationship Id="rId31" Type="http://schemas.openxmlformats.org/officeDocument/2006/relationships/hyperlink" Target="https://de.cleanpng.com/png-pdhjj2/download-p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fatutor.com/biologie/videos/autotrophe-und-heterotrophe-ernaehrung-fotosynthese-als-grundlage-des-lebens" TargetMode="External"/><Relationship Id="rId14" Type="http://schemas.openxmlformats.org/officeDocument/2006/relationships/hyperlink" Target="https://www.lernhelfer.de/schuelerlexikon/biologie/artikel/ernaehrung" TargetMode="External"/><Relationship Id="rId22" Type="http://schemas.openxmlformats.org/officeDocument/2006/relationships/hyperlink" Target="https://www.lernhelfer.de/schuelerlexikon/biologie/artikel/nahrungspyramide" TargetMode="External"/><Relationship Id="rId27" Type="http://schemas.openxmlformats.org/officeDocument/2006/relationships/hyperlink" Target="https://de.cleanpng.com/png-xhzi33/download-png.html" TargetMode="External"/><Relationship Id="rId30" Type="http://schemas.openxmlformats.org/officeDocument/2006/relationships/hyperlink" Target="https://de.cleanpng.com/png-dqr17a/download-png.html" TargetMode="External"/><Relationship Id="rId35" Type="http://schemas.openxmlformats.org/officeDocument/2006/relationships/hyperlink" Target="https://www.kindersache.de/bereiche/wissen/natur-und-mensch/was-ist-photosynthese" TargetMode="External"/><Relationship Id="rId8" Type="http://schemas.openxmlformats.org/officeDocument/2006/relationships/hyperlink" Target="https://studyflix.de/biologie/heterotroph-2826?topic_id=17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2496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Gehricke</dc:creator>
  <cp:keywords/>
  <dc:description/>
  <cp:lastModifiedBy>Emily Gehricke</cp:lastModifiedBy>
  <cp:revision>4</cp:revision>
  <dcterms:created xsi:type="dcterms:W3CDTF">2021-12-23T16:14:00Z</dcterms:created>
  <dcterms:modified xsi:type="dcterms:W3CDTF">2022-01-17T12:03:00Z</dcterms:modified>
</cp:coreProperties>
</file>